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86080" w14:textId="77777777" w:rsidR="00C06520" w:rsidRPr="005B180E" w:rsidRDefault="00C06520">
      <w:pPr>
        <w:rPr>
          <w:rFonts w:ascii="TH SarabunIT๙" w:hAnsi="TH SarabunIT๙" w:cs="TH SarabunIT๙"/>
        </w:rPr>
      </w:pPr>
      <w:r w:rsidRPr="005B180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13A29505" wp14:editId="5F3B8CB9">
            <wp:simplePos x="0" y="0"/>
            <wp:positionH relativeFrom="column">
              <wp:posOffset>2352676</wp:posOffset>
            </wp:positionH>
            <wp:positionV relativeFrom="paragraph">
              <wp:posOffset>-342900</wp:posOffset>
            </wp:positionV>
            <wp:extent cx="961390" cy="950975"/>
            <wp:effectExtent l="0" t="0" r="0" b="1905"/>
            <wp:wrapNone/>
            <wp:docPr id="2" name="Picture 2" descr="à¸à¸¥à¸à¸²à¸£à¸à¹à¸à¸«à¸²à¸£à¸¹à¸à¸ à¸²à¸à¸ªà¸³à¸«à¸£à¸±à¸ à¸à¸£à¸²à¹à¸£à¸à¹à¸£à¸µà¸¢à¸à¸à¸±à¸à¸£à¸à¹à¸²à¸à¸à¸²à¸à¸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à¸£à¸²à¹à¸£à¸à¹à¸£à¸µà¸¢à¸à¸à¸±à¸à¸£à¸à¹à¸²à¸à¸à¸²à¸à¸£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80" cy="95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ADCDF" w14:textId="77777777" w:rsidR="00C06520" w:rsidRPr="005B180E" w:rsidRDefault="00C06520">
      <w:pPr>
        <w:rPr>
          <w:rFonts w:ascii="TH SarabunIT๙" w:hAnsi="TH SarabunIT๙" w:cs="TH SarabunIT๙"/>
        </w:rPr>
      </w:pPr>
    </w:p>
    <w:p w14:paraId="69D85710" w14:textId="77777777" w:rsidR="0019275D" w:rsidRPr="005B180E" w:rsidRDefault="0019275D" w:rsidP="00C06520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B90EAEA" w14:textId="77777777" w:rsidR="00C06520" w:rsidRPr="005B180E" w:rsidRDefault="00C06520" w:rsidP="00C06520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B180E">
        <w:rPr>
          <w:rFonts w:ascii="TH SarabunIT๙" w:hAnsi="TH SarabunIT๙" w:cs="TH SarabunIT๙"/>
          <w:b/>
          <w:bCs/>
          <w:sz w:val="40"/>
          <w:szCs w:val="40"/>
          <w:cs/>
        </w:rPr>
        <w:t>โครงร่างงานวิจัยในชั้นเรียน</w:t>
      </w:r>
    </w:p>
    <w:p w14:paraId="7190CE46" w14:textId="77777777" w:rsidR="0000000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เรื่อง.......................................................................................................................</w:t>
      </w:r>
    </w:p>
    <w:p w14:paraId="5B464744" w14:textId="77777777" w:rsidR="0069467B" w:rsidRPr="005B180E" w:rsidRDefault="0069467B" w:rsidP="0069467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รายวิชา.................................................................</w:t>
      </w:r>
    </w:p>
    <w:p w14:paraId="3228F503" w14:textId="77777777" w:rsidR="0069467B" w:rsidRPr="005B180E" w:rsidRDefault="0069467B" w:rsidP="0069467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ภาคเรียนที่ </w:t>
      </w:r>
      <w:r w:rsidRPr="005B180E">
        <w:rPr>
          <w:rFonts w:ascii="TH SarabunIT๙" w:hAnsi="TH SarabunIT๙" w:cs="TH SarabunIT๙"/>
          <w:b/>
          <w:bCs/>
          <w:sz w:val="36"/>
          <w:szCs w:val="36"/>
        </w:rPr>
        <w:t xml:space="preserve">………………….  </w:t>
      </w: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ปีการศึกษา </w:t>
      </w:r>
      <w:r w:rsidRPr="005B180E">
        <w:rPr>
          <w:rFonts w:ascii="TH SarabunIT๙" w:hAnsi="TH SarabunIT๙" w:cs="TH SarabunIT๙"/>
          <w:b/>
          <w:bCs/>
          <w:sz w:val="36"/>
          <w:szCs w:val="36"/>
        </w:rPr>
        <w:t>…………………………….</w:t>
      </w:r>
    </w:p>
    <w:p w14:paraId="684C50D9" w14:textId="77777777" w:rsidR="00FC3B3F" w:rsidRPr="005B180E" w:rsidRDefault="00FC3B3F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52C69017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92947B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056E928" w14:textId="77777777" w:rsidR="00474119" w:rsidRPr="005B180E" w:rsidRDefault="00474119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13B7F66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9313B1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674A83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8A26764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โดย</w:t>
      </w:r>
    </w:p>
    <w:p w14:paraId="09656570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</w:t>
      </w:r>
    </w:p>
    <w:p w14:paraId="11F121C7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ตำแหน่ง...............................................</w:t>
      </w:r>
    </w:p>
    <w:p w14:paraId="6AA98996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กลุ่มสาระการเรียนรู้..............................................</w:t>
      </w:r>
    </w:p>
    <w:p w14:paraId="05102579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77A4E99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A2633E7" w14:textId="77777777" w:rsidR="0069467B" w:rsidRPr="005B180E" w:rsidRDefault="0069467B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6A1E31B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9279DF" w14:textId="77777777" w:rsidR="00C06520" w:rsidRPr="005B180E" w:rsidRDefault="00C06520" w:rsidP="00FC3B3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โรงเรียนจักรคำคณาทร จังหวัดลำพูน</w:t>
      </w:r>
    </w:p>
    <w:p w14:paraId="7D5A2B9C" w14:textId="697C10BE" w:rsidR="0069467B" w:rsidRPr="005B180E" w:rsidRDefault="00C06520" w:rsidP="00FC3B3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สำนักงานเขตพื้นที่การศึกษามัธยมศึกษา</w:t>
      </w:r>
      <w:r w:rsidR="005B180E"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ลำปาง ลำพูน</w:t>
      </w:r>
      <w:r w:rsidR="00FC3B3F" w:rsidRPr="005B180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07480A71" w14:textId="77777777" w:rsidR="00C06520" w:rsidRPr="005B180E" w:rsidRDefault="00117CA5" w:rsidP="00FC3B3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สำนักงานคณะกรรมการการศึกษาขั้นพื้นฐาน </w:t>
      </w:r>
      <w:r w:rsidR="00C06520"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กระทรวงศึกษาธิการ</w:t>
      </w:r>
    </w:p>
    <w:p w14:paraId="71C553CF" w14:textId="77777777" w:rsidR="00201190" w:rsidRPr="005B180E" w:rsidRDefault="00201190" w:rsidP="00201190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B0CED95" w14:textId="77777777" w:rsidR="005B180E" w:rsidRPr="005B180E" w:rsidRDefault="005B180E" w:rsidP="005B18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180E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2D84CFF4" wp14:editId="5B2A92FD">
            <wp:extent cx="578159" cy="54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0E">
        <w:rPr>
          <w:rFonts w:ascii="TH SarabunIT๙" w:hAnsi="TH SarabunIT๙" w:cs="TH SarabunIT๙"/>
          <w:sz w:val="32"/>
          <w:szCs w:val="32"/>
        </w:rPr>
        <w:tab/>
      </w:r>
      <w:r w:rsidRPr="005B180E">
        <w:rPr>
          <w:rFonts w:ascii="TH SarabunIT๙" w:hAnsi="TH SarabunIT๙" w:cs="TH SarabunIT๙"/>
          <w:sz w:val="32"/>
          <w:szCs w:val="32"/>
        </w:rPr>
        <w:tab/>
      </w:r>
      <w:r w:rsidRPr="005B180E">
        <w:rPr>
          <w:rFonts w:ascii="TH SarabunIT๙" w:hAnsi="TH SarabunIT๙" w:cs="TH SarabunIT๙"/>
          <w:sz w:val="32"/>
          <w:szCs w:val="32"/>
        </w:rPr>
        <w:tab/>
      </w:r>
      <w:r w:rsidRPr="005B180E">
        <w:rPr>
          <w:rFonts w:ascii="TH SarabunIT๙" w:hAnsi="TH SarabunIT๙" w:cs="TH SarabunIT๙"/>
          <w:sz w:val="40"/>
          <w:szCs w:val="40"/>
        </w:rPr>
        <w:t xml:space="preserve">          </w:t>
      </w:r>
      <w:r w:rsidRPr="005B180E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  <w:r w:rsidRPr="005B180E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5B18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A036E62" w14:textId="783ED23B" w:rsidR="005B180E" w:rsidRPr="005B180E" w:rsidRDefault="005B180E" w:rsidP="00785991">
      <w:pPr>
        <w:pStyle w:val="1"/>
        <w:spacing w:after="120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cs/>
        </w:rPr>
        <w:t>ส่วนราชการ</w:t>
      </w:r>
      <w:r w:rsidRPr="005B180E">
        <w:rPr>
          <w:rFonts w:ascii="TH SarabunIT๙" w:hAnsi="TH SarabunIT๙" w:cs="TH SarabunIT๙"/>
          <w:u w:val="dotted"/>
          <w:cs/>
        </w:rPr>
        <w:t xml:space="preserve"> </w:t>
      </w:r>
      <w:r w:rsidRPr="005B180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B180E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โรงเรียนจักรคำคณาทร  จังหวัดลำพูน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</w:p>
    <w:p w14:paraId="222D3B0C" w14:textId="08659576" w:rsidR="00201190" w:rsidRPr="005B180E" w:rsidRDefault="005B180E" w:rsidP="00785991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5B18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B18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B18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B18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B18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B180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5B180E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5B180E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5B180E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5B180E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5B180E">
        <w:rPr>
          <w:rFonts w:ascii="TH SarabunIT๙" w:hAnsi="TH SarabunIT๙" w:cs="TH SarabunIT๙"/>
          <w:sz w:val="36"/>
          <w:szCs w:val="36"/>
          <w:u w:val="dotted"/>
          <w:cs/>
        </w:rPr>
        <w:tab/>
      </w:r>
    </w:p>
    <w:p w14:paraId="59A77F03" w14:textId="08013991" w:rsidR="00201190" w:rsidRPr="00785991" w:rsidRDefault="00201190" w:rsidP="00785991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5B180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="00785991" w:rsidRP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เสนอขออนุมัติโครงร่างงานวิจัยในชั้นเรียน</w:t>
      </w:r>
      <w:r w:rsid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9C08B6E" w14:textId="2AECB7E4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</w:t>
      </w:r>
      <w:r w:rsidR="0078599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ผู้อำนวยการโรงเรียนจักรคำคณาทร จังหวัดลำพูน</w:t>
      </w:r>
    </w:p>
    <w:p w14:paraId="3AB1BFAC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5B180E">
        <w:rPr>
          <w:rFonts w:ascii="TH SarabunIT๙" w:eastAsia="Times New Roman" w:hAnsi="TH SarabunIT๙" w:cs="TH SarabunIT๙"/>
          <w:sz w:val="16"/>
          <w:szCs w:val="16"/>
          <w:cs/>
        </w:rPr>
        <w:tab/>
      </w:r>
      <w:r w:rsidRPr="005B180E">
        <w:rPr>
          <w:rFonts w:ascii="TH SarabunIT๙" w:eastAsia="Times New Roman" w:hAnsi="TH SarabunIT๙" w:cs="TH SarabunIT๙"/>
          <w:sz w:val="16"/>
          <w:szCs w:val="16"/>
          <w:cs/>
        </w:rPr>
        <w:tab/>
      </w:r>
    </w:p>
    <w:p w14:paraId="5012F29D" w14:textId="77777777" w:rsidR="00201190" w:rsidRPr="005B180E" w:rsidRDefault="00201190" w:rsidP="0020119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  <w:t>ด้วยข้าพเจ้า (นาย/นาง/นางสาว) ..................................................................ตำแหน่ง..........................โรงเรียนจักรคำคณาทร จังหวัดลำพูน ได้จัดทำโครงร่างงานวิจัยในชั้นเรียนเรื่อง.................................................รายวิชา.................................................รหัสวิชา..........................ชั้นมัธยมศึกษาปีที่...............ภาคเรียนที่..........   ปีการศึกษา....................กลุ่มสาระการเรียนรู้...................................... รายละเอียดตามเอกสารดังแนบ           ซึ่งโครงร่างงานวิจัยในชั้นเรียนนี้ได้ผ่านการประเมินจากผู้ทรงคุณวุฒิของกลุ่มสาระการเรียนรู้เรียบร้อยแล้ว</w:t>
      </w:r>
    </w:p>
    <w:p w14:paraId="01F255AB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48CD326C" w14:textId="77777777" w:rsidR="00201190" w:rsidRPr="005B180E" w:rsidRDefault="00201190" w:rsidP="00201190">
      <w:pPr>
        <w:spacing w:after="0" w:line="240" w:lineRule="auto"/>
        <w:ind w:left="709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จึงเรียนมาเพื่อโปรดทราบและพิจารณา</w:t>
      </w:r>
    </w:p>
    <w:p w14:paraId="03144703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14:paraId="3BF4E62D" w14:textId="77777777" w:rsidR="00201190" w:rsidRPr="005B180E" w:rsidRDefault="00201190" w:rsidP="00201190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ลงชื่อ......................................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t>.............</w:t>
      </w:r>
    </w:p>
    <w:p w14:paraId="3D2F2D02" w14:textId="77777777" w:rsidR="00201190" w:rsidRPr="005B180E" w:rsidRDefault="00201190" w:rsidP="00201190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  <w:t>(............................................................)</w:t>
      </w:r>
    </w:p>
    <w:p w14:paraId="55DE7C58" w14:textId="77777777" w:rsidR="00201190" w:rsidRPr="005B180E" w:rsidRDefault="00201190" w:rsidP="00201190">
      <w:pPr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ความคิดเห็นของหัวหน้ากลุ่มสาระการเรียนรู้</w:t>
      </w:r>
    </w:p>
    <w:p w14:paraId="535514E8" w14:textId="77777777" w:rsidR="00201190" w:rsidRPr="005B180E" w:rsidRDefault="00201190" w:rsidP="0020119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0FF96D" w14:textId="77777777" w:rsidR="00201190" w:rsidRPr="005B180E" w:rsidRDefault="00201190" w:rsidP="0020119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39E088B7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ลงชื่อ...................................................</w:t>
      </w:r>
    </w:p>
    <w:p w14:paraId="75E99E36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  <w:t>(............................................................)</w:t>
      </w:r>
    </w:p>
    <w:p w14:paraId="1E676445" w14:textId="77777777" w:rsidR="00201190" w:rsidRPr="005B180E" w:rsidRDefault="00201190" w:rsidP="00201190">
      <w:pPr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ความคิดเห็นของรองผู้อำนวยการโรงเรียนกลุ่มบริหารวิชาการ</w:t>
      </w:r>
    </w:p>
    <w:p w14:paraId="7F7E7F35" w14:textId="77777777" w:rsidR="00201190" w:rsidRPr="005B180E" w:rsidRDefault="00201190" w:rsidP="0020119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E313C8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ลงชื่อ...................................................</w:t>
      </w:r>
    </w:p>
    <w:p w14:paraId="4C7ABF7D" w14:textId="0A869900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</w:t>
      </w:r>
      <w:r w:rsidR="00785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="002527B5">
        <w:rPr>
          <w:rFonts w:ascii="TH SarabunIT๙" w:eastAsia="Times New Roman" w:hAnsi="TH SarabunIT๙" w:cs="TH SarabunIT๙"/>
          <w:sz w:val="32"/>
          <w:szCs w:val="32"/>
        </w:rPr>
        <w:t>…………………………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t>)</w:t>
      </w:r>
    </w:p>
    <w:p w14:paraId="1C110477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3E50BD7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ความคิดเห็นของผู้อำนวยการโรงเรียน</w:t>
      </w:r>
    </w:p>
    <w:p w14:paraId="1504234E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อนุมัติ</w:t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>ไม่อนุมัติ</w:t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ความคิดเห็นเพิ่มเติม</w:t>
      </w:r>
    </w:p>
    <w:p w14:paraId="5ACB25E6" w14:textId="77777777" w:rsidR="00201190" w:rsidRPr="005B180E" w:rsidRDefault="00201190" w:rsidP="0020119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79DC18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3FD6201" w14:textId="77777777" w:rsidR="00201190" w:rsidRPr="005B180E" w:rsidRDefault="00201190" w:rsidP="00E96C5A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ลงชื่อ...................................................</w:t>
      </w:r>
    </w:p>
    <w:p w14:paraId="0AA59FAD" w14:textId="31F27A85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="00E96C5A" w:rsidRPr="005B180E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="00785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t>(</w:t>
      </w:r>
      <w:r w:rsidR="002527B5">
        <w:rPr>
          <w:rFonts w:ascii="TH SarabunIT๙" w:eastAsia="Times New Roman" w:hAnsi="TH SarabunIT๙" w:cs="TH SarabunIT๙"/>
          <w:sz w:val="32"/>
          <w:szCs w:val="32"/>
        </w:rPr>
        <w:t>…………………………………….</w:t>
      </w:r>
      <w:r w:rsidR="00E96C5A" w:rsidRPr="005B180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0EEB6520" w14:textId="5171C16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="00785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ผู้อำนวยการโรงเรียนจักรคำคณาทร จังหวัดลำพูน</w:t>
      </w:r>
    </w:p>
    <w:p w14:paraId="779335B8" w14:textId="77777777" w:rsidR="003C33B3" w:rsidRPr="005B180E" w:rsidRDefault="003C33B3" w:rsidP="00FC3B3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580BD6A" w14:textId="77777777" w:rsidR="003C33B3" w:rsidRPr="005B180E" w:rsidRDefault="003C33B3" w:rsidP="00FC3B3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EF892A" w14:textId="77777777" w:rsidR="00FC3B3F" w:rsidRPr="005B180E" w:rsidRDefault="00AB2664" w:rsidP="00FC3B3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โครงร่างงานวิจัย</w:t>
      </w:r>
      <w:r w:rsidR="00603676"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ในชั้นเรียน</w:t>
      </w:r>
    </w:p>
    <w:p w14:paraId="577E8C7D" w14:textId="183DA8B6" w:rsidR="00F142D0" w:rsidRPr="005B180E" w:rsidRDefault="00C06520" w:rsidP="00F142D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  <w:cs/>
        </w:rPr>
        <w:t>ชื่</w:t>
      </w:r>
      <w:r w:rsidR="00F142D0" w:rsidRPr="005B180E">
        <w:rPr>
          <w:rFonts w:ascii="TH SarabunIT๙" w:hAnsi="TH SarabunIT๙" w:cs="TH SarabunIT๙"/>
          <w:sz w:val="32"/>
          <w:szCs w:val="32"/>
          <w:cs/>
        </w:rPr>
        <w:t>อเรื่อง</w:t>
      </w:r>
      <w:r w:rsidR="00F142D0" w:rsidRPr="005B180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142D0" w:rsidRPr="005B180E">
        <w:rPr>
          <w:rFonts w:ascii="TH SarabunIT๙" w:hAnsi="TH SarabunIT๙" w:cs="TH SarabunIT๙"/>
          <w:sz w:val="32"/>
          <w:szCs w:val="32"/>
        </w:rPr>
        <w:tab/>
        <w:t>…………………….......................................................................................................................................</w:t>
      </w:r>
    </w:p>
    <w:p w14:paraId="2CE07F56" w14:textId="77777777" w:rsidR="00F142D0" w:rsidRPr="005B180E" w:rsidRDefault="00F142D0" w:rsidP="00F142D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  <w:cs/>
        </w:rPr>
        <w:t>ผู้วิจัย</w:t>
      </w:r>
      <w:r w:rsidRPr="005B180E"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Pr="005B18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3B81DD9C" w14:textId="77777777" w:rsidR="00F142D0" w:rsidRPr="005B180E" w:rsidRDefault="00F142D0" w:rsidP="00F142D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Pr="005B180E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</w:t>
      </w:r>
    </w:p>
    <w:p w14:paraId="001F7B93" w14:textId="77777777" w:rsidR="00F142D0" w:rsidRPr="005B180E" w:rsidRDefault="00F142D0" w:rsidP="00F142D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</w:t>
      </w:r>
      <w:r w:rsidRPr="005B18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</w:p>
    <w:p w14:paraId="52D457F8" w14:textId="77777777" w:rsidR="00F142D0" w:rsidRPr="005B180E" w:rsidRDefault="00F142D0" w:rsidP="00F142D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  <w:cs/>
        </w:rPr>
        <w:t xml:space="preserve">ระดับชั้น </w:t>
      </w:r>
      <w:r w:rsidRPr="005B18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14:paraId="373FAD52" w14:textId="77777777" w:rsidR="00F142D0" w:rsidRPr="005B180E" w:rsidRDefault="00F142D0" w:rsidP="00F142D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Pr="005B180E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5B180E">
        <w:rPr>
          <w:rFonts w:ascii="TH SarabunIT๙" w:hAnsi="TH SarabunIT๙" w:cs="TH SarabunIT๙"/>
          <w:sz w:val="32"/>
          <w:szCs w:val="32"/>
        </w:rPr>
        <w:t xml:space="preserve">  </w:t>
      </w:r>
      <w:r w:rsidRPr="005B180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B180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0E">
        <w:rPr>
          <w:rFonts w:ascii="TH SarabunIT๙" w:hAnsi="TH SarabunIT๙" w:cs="TH SarabunIT๙"/>
          <w:sz w:val="32"/>
          <w:szCs w:val="32"/>
        </w:rPr>
        <w:t xml:space="preserve">.......................... </w:t>
      </w:r>
      <w:r w:rsidRPr="005B180E">
        <w:rPr>
          <w:rFonts w:ascii="TH SarabunIT๙" w:hAnsi="TH SarabunIT๙" w:cs="TH SarabunIT๙"/>
          <w:sz w:val="32"/>
          <w:szCs w:val="32"/>
          <w:cs/>
        </w:rPr>
        <w:t>พ</w:t>
      </w:r>
      <w:r w:rsidRPr="005B180E">
        <w:rPr>
          <w:rFonts w:ascii="TH SarabunIT๙" w:hAnsi="TH SarabunIT๙" w:cs="TH SarabunIT๙"/>
          <w:sz w:val="32"/>
          <w:szCs w:val="32"/>
        </w:rPr>
        <w:t>.</w:t>
      </w:r>
      <w:r w:rsidRPr="005B180E">
        <w:rPr>
          <w:rFonts w:ascii="TH SarabunIT๙" w:hAnsi="TH SarabunIT๙" w:cs="TH SarabunIT๙"/>
          <w:sz w:val="32"/>
          <w:szCs w:val="32"/>
          <w:cs/>
        </w:rPr>
        <w:t>ศ</w:t>
      </w:r>
      <w:r w:rsidRPr="005B180E">
        <w:rPr>
          <w:rFonts w:ascii="TH SarabunIT๙" w:hAnsi="TH SarabunIT๙" w:cs="TH SarabunIT๙"/>
          <w:sz w:val="32"/>
          <w:szCs w:val="32"/>
        </w:rPr>
        <w:t>. ........................</w:t>
      </w:r>
      <w:r w:rsidRPr="005B180E">
        <w:rPr>
          <w:rFonts w:ascii="TH SarabunIT๙" w:hAnsi="TH SarabunIT๙" w:cs="TH SarabunIT๙"/>
          <w:sz w:val="32"/>
          <w:szCs w:val="32"/>
          <w:cs/>
        </w:rPr>
        <w:t>ถึง</w:t>
      </w:r>
      <w:r w:rsidRPr="005B180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0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B180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0E">
        <w:rPr>
          <w:rFonts w:ascii="TH SarabunIT๙" w:hAnsi="TH SarabunIT๙" w:cs="TH SarabunIT๙"/>
          <w:sz w:val="32"/>
          <w:szCs w:val="32"/>
        </w:rPr>
        <w:t xml:space="preserve">........................... </w:t>
      </w:r>
      <w:r w:rsidRPr="005B180E">
        <w:rPr>
          <w:rFonts w:ascii="TH SarabunIT๙" w:hAnsi="TH SarabunIT๙" w:cs="TH SarabunIT๙"/>
          <w:sz w:val="32"/>
          <w:szCs w:val="32"/>
          <w:cs/>
        </w:rPr>
        <w:t>พ</w:t>
      </w:r>
      <w:r w:rsidRPr="005B180E">
        <w:rPr>
          <w:rFonts w:ascii="TH SarabunIT๙" w:hAnsi="TH SarabunIT๙" w:cs="TH SarabunIT๙"/>
          <w:sz w:val="32"/>
          <w:szCs w:val="32"/>
        </w:rPr>
        <w:t>.</w:t>
      </w:r>
      <w:r w:rsidRPr="005B180E">
        <w:rPr>
          <w:rFonts w:ascii="TH SarabunIT๙" w:hAnsi="TH SarabunIT๙" w:cs="TH SarabunIT๙"/>
          <w:sz w:val="32"/>
          <w:szCs w:val="32"/>
          <w:cs/>
        </w:rPr>
        <w:t>ศ</w:t>
      </w:r>
      <w:r w:rsidRPr="005B180E">
        <w:rPr>
          <w:rFonts w:ascii="TH SarabunIT๙" w:hAnsi="TH SarabunIT๙" w:cs="TH SarabunIT๙"/>
          <w:sz w:val="32"/>
          <w:szCs w:val="32"/>
        </w:rPr>
        <w:t>. ...........................</w:t>
      </w:r>
    </w:p>
    <w:p w14:paraId="20E8FE0E" w14:textId="77777777" w:rsidR="00474119" w:rsidRPr="005B180E" w:rsidRDefault="00F142D0" w:rsidP="00F142D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5B180E"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 w:rsidRPr="005B180E">
        <w:rPr>
          <w:rFonts w:ascii="TH SarabunIT๙" w:hAnsi="TH SarabunIT๙" w:cs="TH SarabunIT๙"/>
          <w:sz w:val="32"/>
          <w:szCs w:val="32"/>
        </w:rPr>
        <w:t xml:space="preserve">.................................. </w:t>
      </w:r>
      <w:r w:rsidRPr="005B180E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Pr="005B18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</w:p>
    <w:p w14:paraId="25671BB4" w14:textId="77777777" w:rsidR="00C06520" w:rsidRPr="005B180E" w:rsidRDefault="00C06520" w:rsidP="00C0652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>1.</w:t>
      </w:r>
      <w:r w:rsidRPr="005B180E">
        <w:rPr>
          <w:rFonts w:ascii="TH SarabunIT๙" w:hAnsi="TH SarabunIT๙" w:cs="TH SarabunIT๙"/>
          <w:sz w:val="32"/>
          <w:szCs w:val="32"/>
          <w:cs/>
        </w:rPr>
        <w:t>ความเป็นมาและความสำคัญของปัญหา</w:t>
      </w:r>
      <w:r w:rsidRPr="005B180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0E">
        <w:rPr>
          <w:rFonts w:ascii="TH SarabunIT๙" w:hAnsi="TH SarabunIT๙" w:cs="TH SarabunIT๙"/>
          <w:sz w:val="32"/>
          <w:szCs w:val="32"/>
        </w:rPr>
        <w:t>(</w:t>
      </w:r>
      <w:r w:rsidRPr="005B180E">
        <w:rPr>
          <w:rFonts w:ascii="TH SarabunIT๙" w:hAnsi="TH SarabunIT๙" w:cs="TH SarabunIT๙"/>
          <w:sz w:val="32"/>
          <w:szCs w:val="32"/>
          <w:cs/>
        </w:rPr>
        <w:t>โดยย่อ</w:t>
      </w:r>
      <w:r w:rsidRPr="005B180E">
        <w:rPr>
          <w:rFonts w:ascii="TH SarabunIT๙" w:hAnsi="TH SarabunIT๙" w:cs="TH SarabunIT๙"/>
          <w:sz w:val="32"/>
          <w:szCs w:val="32"/>
        </w:rPr>
        <w:t>)</w:t>
      </w:r>
    </w:p>
    <w:p w14:paraId="7F9EA034" w14:textId="77777777" w:rsidR="00C06520" w:rsidRPr="005B180E" w:rsidRDefault="00550C73" w:rsidP="00C06520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B180E">
        <w:rPr>
          <w:rFonts w:ascii="TH SarabunIT๙" w:hAnsi="TH SarabunIT๙" w:cs="TH SarabunIT๙"/>
          <w:sz w:val="32"/>
          <w:szCs w:val="32"/>
        </w:rPr>
        <w:tab/>
      </w:r>
      <w:r w:rsidR="00117CA5"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  <w:r w:rsidR="00C06520" w:rsidRPr="005B180E">
        <w:rPr>
          <w:rFonts w:ascii="TH SarabunIT๙" w:hAnsi="TH SarabunIT๙" w:cs="TH SarabunIT๙"/>
          <w:sz w:val="32"/>
          <w:szCs w:val="32"/>
        </w:rPr>
        <w:t xml:space="preserve">2. </w:t>
      </w:r>
      <w:r w:rsidR="00FC3B3F" w:rsidRPr="005B180E">
        <w:rPr>
          <w:rFonts w:ascii="TH SarabunIT๙" w:hAnsi="TH SarabunIT๙" w:cs="TH SarabunIT๙"/>
          <w:sz w:val="32"/>
          <w:szCs w:val="32"/>
          <w:cs/>
        </w:rPr>
        <w:t>เอกสารและงานวิจัยที่เกี่ยวข้อง</w:t>
      </w:r>
    </w:p>
    <w:p w14:paraId="0374E69A" w14:textId="77777777" w:rsidR="004F42B8" w:rsidRPr="005B180E" w:rsidRDefault="00550C73" w:rsidP="00C0652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eastAsia="Angsana New" w:hAnsi="TH SarabunIT๙" w:cs="TH SarabunIT๙"/>
          <w:sz w:val="32"/>
          <w:szCs w:val="32"/>
        </w:rPr>
        <w:tab/>
      </w:r>
      <w:r w:rsidR="00117CA5"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  <w:r w:rsidR="004F42B8" w:rsidRPr="005B180E">
        <w:rPr>
          <w:rFonts w:ascii="TH SarabunIT๙" w:hAnsi="TH SarabunIT๙" w:cs="TH SarabunIT๙"/>
          <w:sz w:val="32"/>
          <w:szCs w:val="32"/>
        </w:rPr>
        <w:t xml:space="preserve">3. </w:t>
      </w:r>
      <w:r w:rsidR="004F42B8" w:rsidRPr="005B180E">
        <w:rPr>
          <w:rFonts w:ascii="TH SarabunIT๙" w:hAnsi="TH SarabunIT๙" w:cs="TH SarabunIT๙"/>
          <w:sz w:val="32"/>
          <w:szCs w:val="32"/>
          <w:cs/>
        </w:rPr>
        <w:t>กรอบแนวคิดการวิจัย</w:t>
      </w:r>
      <w:r w:rsidR="0060383E" w:rsidRPr="005B180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BF513A" w14:textId="77777777" w:rsidR="00C06520" w:rsidRPr="005B180E" w:rsidRDefault="00550C73" w:rsidP="00C0652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3C33B3"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  <w:r w:rsidR="0069467B" w:rsidRPr="005B180E">
        <w:rPr>
          <w:rFonts w:ascii="TH SarabunIT๙" w:hAnsi="TH SarabunIT๙" w:cs="TH SarabunIT๙"/>
          <w:sz w:val="32"/>
          <w:szCs w:val="32"/>
        </w:rPr>
        <w:t>4</w:t>
      </w:r>
      <w:r w:rsidR="00C06520" w:rsidRPr="005B180E">
        <w:rPr>
          <w:rFonts w:ascii="TH SarabunIT๙" w:hAnsi="TH SarabunIT๙" w:cs="TH SarabunIT๙"/>
          <w:sz w:val="32"/>
          <w:szCs w:val="32"/>
        </w:rPr>
        <w:t xml:space="preserve">. 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วัตถุประสงค์การวิจัย</w:t>
      </w:r>
      <w:r w:rsidR="00C06520" w:rsidRPr="005B180E"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</w:p>
    <w:p w14:paraId="649BE926" w14:textId="77777777" w:rsidR="004F42B8" w:rsidRPr="005B180E" w:rsidRDefault="00117CA5" w:rsidP="00C0652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ab/>
        <w:t>…………………….......................................................................................................................................</w:t>
      </w:r>
      <w:r w:rsidR="0069467B" w:rsidRPr="005B180E">
        <w:rPr>
          <w:rFonts w:ascii="TH SarabunIT๙" w:hAnsi="TH SarabunIT๙" w:cs="TH SarabunIT๙"/>
          <w:sz w:val="32"/>
          <w:szCs w:val="32"/>
        </w:rPr>
        <w:t>5</w:t>
      </w:r>
      <w:r w:rsidR="004F42B8" w:rsidRPr="005B180E">
        <w:rPr>
          <w:rFonts w:ascii="TH SarabunIT๙" w:hAnsi="TH SarabunIT๙" w:cs="TH SarabunIT๙"/>
          <w:sz w:val="32"/>
          <w:szCs w:val="32"/>
        </w:rPr>
        <w:t xml:space="preserve">. </w:t>
      </w:r>
      <w:r w:rsidR="004F42B8" w:rsidRPr="005B180E">
        <w:rPr>
          <w:rFonts w:ascii="TH SarabunIT๙" w:hAnsi="TH SarabunIT๙" w:cs="TH SarabunIT๙"/>
          <w:sz w:val="32"/>
          <w:szCs w:val="32"/>
          <w:cs/>
        </w:rPr>
        <w:t>สมมติฐานการวิจัย</w:t>
      </w:r>
      <w:r w:rsidR="004F42B8" w:rsidRPr="005B180E">
        <w:rPr>
          <w:rFonts w:ascii="TH SarabunIT๙" w:hAnsi="TH SarabunIT๙" w:cs="TH SarabunIT๙"/>
          <w:sz w:val="32"/>
          <w:szCs w:val="32"/>
        </w:rPr>
        <w:t xml:space="preserve"> (</w:t>
      </w:r>
      <w:r w:rsidR="004F42B8" w:rsidRPr="005B180E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4F42B8" w:rsidRPr="005B180E">
        <w:rPr>
          <w:rFonts w:ascii="TH SarabunIT๙" w:hAnsi="TH SarabunIT๙" w:cs="TH SarabunIT๙"/>
          <w:sz w:val="32"/>
          <w:szCs w:val="32"/>
        </w:rPr>
        <w:t>)</w:t>
      </w:r>
    </w:p>
    <w:p w14:paraId="4C4C30CB" w14:textId="77777777" w:rsidR="004F42B8" w:rsidRPr="005B180E" w:rsidRDefault="00117CA5" w:rsidP="00C0652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ab/>
        <w:t>…………………….......................................................................................................................................</w:t>
      </w:r>
      <w:r w:rsidR="0069467B" w:rsidRPr="005B180E">
        <w:rPr>
          <w:rFonts w:ascii="TH SarabunIT๙" w:hAnsi="TH SarabunIT๙" w:cs="TH SarabunIT๙"/>
          <w:sz w:val="32"/>
          <w:szCs w:val="32"/>
        </w:rPr>
        <w:t>6</w:t>
      </w:r>
      <w:r w:rsidR="004F42B8" w:rsidRPr="005B180E">
        <w:rPr>
          <w:rFonts w:ascii="TH SarabunIT๙" w:hAnsi="TH SarabunIT๙" w:cs="TH SarabunIT๙"/>
          <w:sz w:val="32"/>
          <w:szCs w:val="32"/>
          <w:cs/>
        </w:rPr>
        <w:t>. ขอบเขตการวิจัย</w:t>
      </w:r>
    </w:p>
    <w:p w14:paraId="21F8BB5B" w14:textId="77777777" w:rsidR="00550C73" w:rsidRPr="005B180E" w:rsidRDefault="00550C73" w:rsidP="00C06520">
      <w:pPr>
        <w:pStyle w:val="a3"/>
        <w:rPr>
          <w:rFonts w:ascii="TH SarabunIT๙" w:eastAsia="Angsana New" w:hAnsi="TH SarabunIT๙" w:cs="TH SarabunIT๙"/>
          <w:sz w:val="32"/>
          <w:szCs w:val="32"/>
        </w:rPr>
      </w:pPr>
      <w:r w:rsidRPr="005B180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117CA5"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</w:p>
    <w:p w14:paraId="5E386334" w14:textId="77777777" w:rsidR="00C06520" w:rsidRPr="005B180E" w:rsidRDefault="0069467B" w:rsidP="00C0652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>7</w:t>
      </w:r>
      <w:r w:rsidR="004F42B8" w:rsidRPr="005B180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นิยามศัพท์เฉพาะ</w:t>
      </w:r>
      <w:r w:rsidR="00C06520" w:rsidRPr="005B180E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3442B73B" w14:textId="77777777" w:rsidR="00C06520" w:rsidRPr="005B180E" w:rsidRDefault="00550C73" w:rsidP="00C0652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117CA5"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  <w:r w:rsidR="0069467B" w:rsidRPr="005B180E">
        <w:rPr>
          <w:rFonts w:ascii="TH SarabunIT๙" w:hAnsi="TH SarabunIT๙" w:cs="TH SarabunIT๙"/>
          <w:sz w:val="32"/>
          <w:szCs w:val="32"/>
        </w:rPr>
        <w:t>8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. วิธีดำเนินการ</w:t>
      </w:r>
    </w:p>
    <w:p w14:paraId="7E7C1724" w14:textId="77777777" w:rsidR="00C06520" w:rsidRPr="005B180E" w:rsidRDefault="0069467B" w:rsidP="001C5C2A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B180E">
        <w:rPr>
          <w:rFonts w:ascii="TH SarabunIT๙" w:hAnsi="TH SarabunIT๙" w:cs="TH SarabunIT๙"/>
          <w:sz w:val="32"/>
          <w:szCs w:val="32"/>
        </w:rPr>
        <w:t>8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.1 กลุ่มประชากร</w:t>
      </w:r>
      <w:r w:rsidR="00117CA5" w:rsidRPr="005B180E">
        <w:rPr>
          <w:rFonts w:ascii="TH SarabunIT๙" w:hAnsi="TH SarabunIT๙" w:cs="TH SarabunIT๙"/>
          <w:sz w:val="32"/>
          <w:szCs w:val="32"/>
          <w:cs/>
        </w:rPr>
        <w:t>และกลุ่มตัวอย่าง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/กลุ่มเป้าหมาย</w:t>
      </w:r>
      <w:r w:rsidR="00117CA5" w:rsidRPr="005B180E">
        <w:rPr>
          <w:rFonts w:ascii="TH SarabunIT๙" w:hAnsi="TH SarabunIT๙" w:cs="TH SarabunIT๙"/>
          <w:sz w:val="32"/>
          <w:szCs w:val="32"/>
        </w:rPr>
        <w:t>/</w:t>
      </w:r>
      <w:r w:rsidR="00117CA5" w:rsidRPr="005B180E">
        <w:rPr>
          <w:rFonts w:ascii="TH SarabunIT๙" w:hAnsi="TH SarabunIT๙" w:cs="TH SarabunIT๙"/>
          <w:sz w:val="32"/>
          <w:szCs w:val="32"/>
          <w:cs/>
        </w:rPr>
        <w:t>กรณีศึกษา</w:t>
      </w:r>
    </w:p>
    <w:p w14:paraId="7990AF91" w14:textId="77777777" w:rsidR="00550C73" w:rsidRPr="005B180E" w:rsidRDefault="00550C73" w:rsidP="00117CA5">
      <w:pPr>
        <w:pStyle w:val="a3"/>
        <w:rPr>
          <w:rFonts w:ascii="TH SarabunIT๙" w:eastAsia="Angsana New" w:hAnsi="TH SarabunIT๙" w:cs="TH SarabunIT๙"/>
          <w:sz w:val="32"/>
          <w:szCs w:val="32"/>
        </w:rPr>
      </w:pPr>
      <w:r w:rsidRPr="005B180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117CA5"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</w:p>
    <w:p w14:paraId="3EAC58AB" w14:textId="77777777" w:rsidR="00C06520" w:rsidRPr="005B180E" w:rsidRDefault="0069467B" w:rsidP="001C5C2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>8</w:t>
      </w:r>
      <w:r w:rsidR="00117CA5" w:rsidRPr="005B180E">
        <w:rPr>
          <w:rFonts w:ascii="TH SarabunIT๙" w:hAnsi="TH SarabunIT๙" w:cs="TH SarabunIT๙"/>
          <w:sz w:val="32"/>
          <w:szCs w:val="32"/>
        </w:rPr>
        <w:t>.2</w:t>
      </w:r>
      <w:r w:rsidR="00C06520" w:rsidRPr="005B180E">
        <w:rPr>
          <w:rFonts w:ascii="TH SarabunIT๙" w:hAnsi="TH SarabunIT๙" w:cs="TH SarabunIT๙"/>
          <w:sz w:val="32"/>
          <w:szCs w:val="32"/>
        </w:rPr>
        <w:t xml:space="preserve"> 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เครื่องมือที่ใช้ในการวิจัย</w:t>
      </w:r>
    </w:p>
    <w:p w14:paraId="74D26FDC" w14:textId="77777777" w:rsidR="0069467B" w:rsidRPr="005B180E" w:rsidRDefault="006A72C8" w:rsidP="00C0652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eastAsia="Angsana New" w:hAnsi="TH SarabunIT๙" w:cs="TH SarabunIT๙"/>
          <w:sz w:val="32"/>
          <w:szCs w:val="32"/>
        </w:rPr>
        <w:tab/>
      </w:r>
      <w:r w:rsidR="00117CA5"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</w:p>
    <w:p w14:paraId="481A3FA9" w14:textId="77777777" w:rsidR="00C06520" w:rsidRPr="005B180E" w:rsidRDefault="0069467B" w:rsidP="001C5C2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>8</w:t>
      </w:r>
      <w:r w:rsidR="00117CA5" w:rsidRPr="005B180E">
        <w:rPr>
          <w:rFonts w:ascii="TH SarabunIT๙" w:hAnsi="TH SarabunIT๙" w:cs="TH SarabunIT๙"/>
          <w:sz w:val="32"/>
          <w:szCs w:val="32"/>
        </w:rPr>
        <w:t>.3</w:t>
      </w:r>
      <w:r w:rsidR="00C06520" w:rsidRPr="005B180E">
        <w:rPr>
          <w:rFonts w:ascii="TH SarabunIT๙" w:hAnsi="TH SarabunIT๙" w:cs="TH SarabunIT๙"/>
          <w:sz w:val="32"/>
          <w:szCs w:val="32"/>
        </w:rPr>
        <w:t xml:space="preserve"> 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แผนการดำเนินการวิจัย</w:t>
      </w:r>
    </w:p>
    <w:p w14:paraId="3209103C" w14:textId="77777777" w:rsidR="003C33B3" w:rsidRPr="005B180E" w:rsidRDefault="003C33B3" w:rsidP="001C5C2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</w:p>
    <w:p w14:paraId="20C09F79" w14:textId="77777777" w:rsidR="00C06520" w:rsidRPr="005B180E" w:rsidRDefault="0069467B" w:rsidP="001C5C2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>8</w:t>
      </w:r>
      <w:r w:rsidR="00117CA5" w:rsidRPr="005B180E">
        <w:rPr>
          <w:rFonts w:ascii="TH SarabunIT๙" w:hAnsi="TH SarabunIT๙" w:cs="TH SarabunIT๙"/>
          <w:sz w:val="32"/>
          <w:szCs w:val="32"/>
        </w:rPr>
        <w:t>.4</w:t>
      </w:r>
      <w:r w:rsidR="00C06520" w:rsidRPr="005B180E">
        <w:rPr>
          <w:rFonts w:ascii="TH SarabunIT๙" w:hAnsi="TH SarabunIT๙" w:cs="TH SarabunIT๙"/>
          <w:sz w:val="32"/>
          <w:szCs w:val="32"/>
        </w:rPr>
        <w:t xml:space="preserve"> 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การเก็บรวบรวมข้อมูล</w:t>
      </w:r>
      <w:r w:rsidR="00C06520" w:rsidRPr="005B180E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18B297FC" w14:textId="77777777" w:rsidR="00C06520" w:rsidRPr="005B180E" w:rsidRDefault="00117CA5" w:rsidP="00117CA5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  <w:r w:rsidR="0069467B" w:rsidRPr="005B180E">
        <w:rPr>
          <w:rFonts w:ascii="TH SarabunIT๙" w:hAnsi="TH SarabunIT๙" w:cs="TH SarabunIT๙"/>
          <w:sz w:val="32"/>
          <w:szCs w:val="32"/>
        </w:rPr>
        <w:t>8</w:t>
      </w:r>
      <w:r w:rsidRPr="005B180E">
        <w:rPr>
          <w:rFonts w:ascii="TH SarabunIT๙" w:hAnsi="TH SarabunIT๙" w:cs="TH SarabunIT๙"/>
          <w:sz w:val="32"/>
          <w:szCs w:val="32"/>
        </w:rPr>
        <w:t>.5</w:t>
      </w:r>
      <w:r w:rsidR="00C06520" w:rsidRPr="005B180E">
        <w:rPr>
          <w:rFonts w:ascii="TH SarabunIT๙" w:hAnsi="TH SarabunIT๙" w:cs="TH SarabunIT๙"/>
          <w:sz w:val="32"/>
          <w:szCs w:val="32"/>
        </w:rPr>
        <w:t xml:space="preserve"> </w:t>
      </w:r>
      <w:r w:rsidR="008D29B5" w:rsidRPr="005B180E">
        <w:rPr>
          <w:rFonts w:ascii="TH SarabunIT๙" w:hAnsi="TH SarabunIT๙" w:cs="TH SarabunIT๙"/>
          <w:sz w:val="32"/>
          <w:szCs w:val="32"/>
          <w:cs/>
        </w:rPr>
        <w:t>การ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วิเคราะห์ข้อมูล</w:t>
      </w:r>
    </w:p>
    <w:p w14:paraId="167D6CC6" w14:textId="77777777" w:rsidR="00C06520" w:rsidRPr="005B180E" w:rsidRDefault="00117CA5" w:rsidP="008D29B5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ab/>
        <w:t>…………………….......................................................................................................................................</w:t>
      </w:r>
      <w:r w:rsidR="0069467B" w:rsidRPr="005B180E">
        <w:rPr>
          <w:rFonts w:ascii="TH SarabunIT๙" w:hAnsi="TH SarabunIT๙" w:cs="TH SarabunIT๙"/>
          <w:sz w:val="32"/>
          <w:szCs w:val="32"/>
        </w:rPr>
        <w:t>9</w:t>
      </w:r>
      <w:r w:rsidR="00C06520" w:rsidRPr="005B180E">
        <w:rPr>
          <w:rFonts w:ascii="TH SarabunIT๙" w:hAnsi="TH SarabunIT๙" w:cs="TH SarabunIT๙"/>
          <w:sz w:val="32"/>
          <w:szCs w:val="32"/>
        </w:rPr>
        <w:t xml:space="preserve">. 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ประโยชน์ที่คาดว่าจะได้รับ</w:t>
      </w:r>
      <w:r w:rsidR="00C06520" w:rsidRPr="005B180E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64C2B3AE" w14:textId="77777777" w:rsidR="00474119" w:rsidRPr="005B180E" w:rsidRDefault="008D29B5" w:rsidP="00C0652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eastAsia="Angsana New" w:hAnsi="TH SarabunIT๙" w:cs="TH SarabunIT๙"/>
          <w:sz w:val="32"/>
          <w:szCs w:val="32"/>
        </w:rPr>
        <w:tab/>
      </w:r>
      <w:r w:rsidR="00117CA5"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</w:p>
    <w:p w14:paraId="1C740C8E" w14:textId="77777777" w:rsidR="00C06520" w:rsidRPr="005B180E" w:rsidRDefault="0022787B" w:rsidP="00C06520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B180E">
        <w:rPr>
          <w:rFonts w:ascii="TH SarabunIT๙" w:hAnsi="TH SarabunIT๙" w:cs="TH SarabunIT๙"/>
          <w:sz w:val="32"/>
          <w:szCs w:val="32"/>
        </w:rPr>
        <w:t>1</w:t>
      </w:r>
      <w:r w:rsidR="0069467B" w:rsidRPr="005B180E">
        <w:rPr>
          <w:rFonts w:ascii="TH SarabunIT๙" w:hAnsi="TH SarabunIT๙" w:cs="TH SarabunIT๙"/>
          <w:sz w:val="32"/>
          <w:szCs w:val="32"/>
        </w:rPr>
        <w:t>0</w:t>
      </w:r>
      <w:r w:rsidR="00C06520" w:rsidRPr="005B180E">
        <w:rPr>
          <w:rFonts w:ascii="TH SarabunIT๙" w:hAnsi="TH SarabunIT๙" w:cs="TH SarabunIT๙"/>
          <w:sz w:val="32"/>
          <w:szCs w:val="32"/>
        </w:rPr>
        <w:t xml:space="preserve">. </w:t>
      </w:r>
      <w:r w:rsidR="00481624" w:rsidRPr="005B180E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อ้างอิง</w:t>
      </w:r>
      <w:r w:rsidR="00481624" w:rsidRPr="005B180E">
        <w:rPr>
          <w:rFonts w:ascii="TH SarabunIT๙" w:hAnsi="TH SarabunIT๙" w:cs="TH SarabunIT๙"/>
          <w:sz w:val="32"/>
          <w:szCs w:val="32"/>
        </w:rPr>
        <w:t>/</w:t>
      </w:r>
      <w:r w:rsidR="00481624" w:rsidRPr="005B180E">
        <w:rPr>
          <w:rFonts w:ascii="TH SarabunIT๙" w:hAnsi="TH SarabunIT๙" w:cs="TH SarabunIT๙"/>
          <w:sz w:val="32"/>
          <w:szCs w:val="32"/>
          <w:cs/>
        </w:rPr>
        <w:t>บรรณานุกรม</w:t>
      </w:r>
    </w:p>
    <w:p w14:paraId="2B125E1B" w14:textId="77777777" w:rsidR="003C7777" w:rsidRPr="005B180E" w:rsidRDefault="008D29B5" w:rsidP="00C0652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B180E">
        <w:rPr>
          <w:rFonts w:ascii="TH SarabunIT๙" w:eastAsia="Angsana New" w:hAnsi="TH SarabunIT๙" w:cs="TH SarabunIT๙"/>
          <w:sz w:val="32"/>
          <w:szCs w:val="32"/>
        </w:rPr>
        <w:tab/>
      </w:r>
      <w:r w:rsidR="00117CA5"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</w:p>
    <w:p w14:paraId="7AB10653" w14:textId="2B29846B" w:rsidR="003C7777" w:rsidRPr="005B180E" w:rsidRDefault="003C7777" w:rsidP="003C777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B180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เกณฑ์ประเมินโครงร่างงานในวิจัยชั้นเรียน ปีการศึกษา</w:t>
      </w:r>
      <w:r w:rsidR="0078599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</w:t>
      </w:r>
    </w:p>
    <w:p w14:paraId="744C9A28" w14:textId="77777777" w:rsidR="003C7777" w:rsidRPr="005B180E" w:rsidRDefault="003C7777" w:rsidP="003C777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B180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โรงเรียนจักรคำคณาทร จังหวัดลำพูน</w:t>
      </w:r>
    </w:p>
    <w:p w14:paraId="39C2E20C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466C765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180E">
        <w:rPr>
          <w:rFonts w:ascii="TH SarabunIT๙" w:eastAsia="Calibri" w:hAnsi="TH SarabunIT๙" w:cs="TH SarabunIT๙"/>
          <w:sz w:val="32"/>
          <w:szCs w:val="32"/>
          <w:cs/>
        </w:rPr>
        <w:t>ชื่องานวิจัย ..........................................................................................................................................................</w:t>
      </w:r>
      <w:r w:rsidRPr="005B1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5FC29C8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180E">
        <w:rPr>
          <w:rFonts w:ascii="TH SarabunIT๙" w:eastAsia="Calibri" w:hAnsi="TH SarabunIT๙" w:cs="TH SarabunIT๙"/>
          <w:sz w:val="32"/>
          <w:szCs w:val="32"/>
          <w:cs/>
        </w:rPr>
        <w:t>ครูผู้วิจัย ...............................................................................................................................................................</w:t>
      </w:r>
      <w:r w:rsidRPr="005B180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B180E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กลุ่มสาระการเรียนรู้................................................................................. ระดับชั้น.............................................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12"/>
        <w:gridCol w:w="1276"/>
        <w:gridCol w:w="1054"/>
      </w:tblGrid>
      <w:tr w:rsidR="003C7777" w:rsidRPr="005B180E" w14:paraId="73BF60A0" w14:textId="77777777" w:rsidTr="001E3DB1">
        <w:trPr>
          <w:trHeight w:val="199"/>
        </w:trPr>
        <w:tc>
          <w:tcPr>
            <w:tcW w:w="6912" w:type="dxa"/>
            <w:vMerge w:val="restart"/>
          </w:tcPr>
          <w:p w14:paraId="65DBD16B" w14:textId="77777777" w:rsidR="003C7777" w:rsidRPr="005B180E" w:rsidRDefault="003C7777" w:rsidP="003C7777">
            <w:pPr>
              <w:jc w:val="center"/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  <w:cs/>
              </w:rPr>
              <w:t>รายการประเมิน</w:t>
            </w:r>
          </w:p>
        </w:tc>
        <w:tc>
          <w:tcPr>
            <w:tcW w:w="2330" w:type="dxa"/>
            <w:gridSpan w:val="2"/>
          </w:tcPr>
          <w:p w14:paraId="3CFDE823" w14:textId="77777777" w:rsidR="003C7777" w:rsidRPr="005B180E" w:rsidRDefault="003C7777" w:rsidP="003C7777">
            <w:pPr>
              <w:jc w:val="center"/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  <w:cs/>
              </w:rPr>
              <w:t>ผลการประเมิน</w:t>
            </w:r>
          </w:p>
        </w:tc>
      </w:tr>
      <w:tr w:rsidR="003C7777" w:rsidRPr="005B180E" w14:paraId="3D1285E3" w14:textId="77777777" w:rsidTr="001E3DB1">
        <w:trPr>
          <w:trHeight w:val="169"/>
        </w:trPr>
        <w:tc>
          <w:tcPr>
            <w:tcW w:w="6912" w:type="dxa"/>
            <w:vMerge/>
          </w:tcPr>
          <w:p w14:paraId="0FEAD922" w14:textId="77777777" w:rsidR="003C7777" w:rsidRPr="005B180E" w:rsidRDefault="003C7777" w:rsidP="003C777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3F989C55" w14:textId="77777777" w:rsidR="003C7777" w:rsidRPr="005B180E" w:rsidRDefault="003C7777" w:rsidP="003C7777">
            <w:pPr>
              <w:jc w:val="center"/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  <w:cs/>
              </w:rPr>
              <w:t>ไม่ผ่าน</w:t>
            </w:r>
          </w:p>
        </w:tc>
        <w:tc>
          <w:tcPr>
            <w:tcW w:w="1054" w:type="dxa"/>
          </w:tcPr>
          <w:p w14:paraId="5CB23E72" w14:textId="77777777" w:rsidR="003C7777" w:rsidRPr="005B180E" w:rsidRDefault="003C7777" w:rsidP="003C7777">
            <w:pPr>
              <w:jc w:val="center"/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  <w:cs/>
              </w:rPr>
              <w:t>ผ่าน</w:t>
            </w:r>
          </w:p>
        </w:tc>
      </w:tr>
      <w:tr w:rsidR="003C7777" w:rsidRPr="005B180E" w14:paraId="09ADF3AF" w14:textId="77777777" w:rsidTr="001E3DB1">
        <w:trPr>
          <w:trHeight w:val="169"/>
        </w:trPr>
        <w:tc>
          <w:tcPr>
            <w:tcW w:w="6912" w:type="dxa"/>
          </w:tcPr>
          <w:p w14:paraId="0AA73394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1. </w:t>
            </w:r>
            <w:r w:rsidRPr="005B180E">
              <w:rPr>
                <w:rFonts w:ascii="TH SarabunIT๙" w:hAnsi="TH SarabunIT๙" w:cs="TH SarabunIT๙"/>
                <w:cs/>
              </w:rPr>
              <w:t>หัวข้องานวิจัยสอดคล้องกับนโยบาย เป้าหมายการจัดการศึกษาและจุดเน้นของโรงเรียน</w:t>
            </w:r>
          </w:p>
        </w:tc>
        <w:tc>
          <w:tcPr>
            <w:tcW w:w="1276" w:type="dxa"/>
          </w:tcPr>
          <w:p w14:paraId="4B726DA3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7FE4DAE1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3009F1A0" w14:textId="77777777" w:rsidTr="001E3DB1">
        <w:trPr>
          <w:trHeight w:val="169"/>
        </w:trPr>
        <w:tc>
          <w:tcPr>
            <w:tcW w:w="6912" w:type="dxa"/>
          </w:tcPr>
          <w:p w14:paraId="716A437C" w14:textId="77777777" w:rsidR="003C7777" w:rsidRPr="005B180E" w:rsidRDefault="003C7777" w:rsidP="003C7777">
            <w:pPr>
              <w:rPr>
                <w:rFonts w:ascii="TH SarabunIT๙" w:hAnsi="TH SarabunIT๙" w:cs="TH SarabunIT๙"/>
                <w:cs/>
              </w:rPr>
            </w:pPr>
            <w:r w:rsidRPr="005B180E">
              <w:rPr>
                <w:rFonts w:ascii="TH SarabunIT๙" w:hAnsi="TH SarabunIT๙" w:cs="TH SarabunIT๙"/>
              </w:rPr>
              <w:t xml:space="preserve">2. </w:t>
            </w:r>
            <w:r w:rsidRPr="005B180E">
              <w:rPr>
                <w:rFonts w:ascii="TH SarabunIT๙" w:hAnsi="TH SarabunIT๙" w:cs="TH SarabunIT๙"/>
                <w:cs/>
              </w:rPr>
              <w:t>หัวข้องานวิจัยมุ่งแก้ปัญหาที่เกิดจากการจัดการเรียนการสอนในปีการศึกษาที่ผ่านมาหรือปีการศึกษาปัจจุบัน</w:t>
            </w:r>
          </w:p>
        </w:tc>
        <w:tc>
          <w:tcPr>
            <w:tcW w:w="1276" w:type="dxa"/>
          </w:tcPr>
          <w:p w14:paraId="14ABCDC2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1E01398F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6FD39BA1" w14:textId="77777777" w:rsidTr="001E3DB1">
        <w:trPr>
          <w:trHeight w:val="169"/>
        </w:trPr>
        <w:tc>
          <w:tcPr>
            <w:tcW w:w="6912" w:type="dxa"/>
          </w:tcPr>
          <w:p w14:paraId="08875654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3. </w:t>
            </w:r>
            <w:r w:rsidRPr="005B180E">
              <w:rPr>
                <w:rFonts w:ascii="TH SarabunIT๙" w:hAnsi="TH SarabunIT๙" w:cs="TH SarabunIT๙"/>
                <w:cs/>
              </w:rPr>
              <w:t>หัวข้องานวิจัยมีความเหมาะสม มีความชัดเจน และถูกต้อง</w:t>
            </w:r>
          </w:p>
        </w:tc>
        <w:tc>
          <w:tcPr>
            <w:tcW w:w="1276" w:type="dxa"/>
          </w:tcPr>
          <w:p w14:paraId="4B0787C4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7AF04D54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30A479E2" w14:textId="77777777" w:rsidTr="001E3DB1">
        <w:trPr>
          <w:trHeight w:val="169"/>
        </w:trPr>
        <w:tc>
          <w:tcPr>
            <w:tcW w:w="6912" w:type="dxa"/>
          </w:tcPr>
          <w:p w14:paraId="2406631B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4. </w:t>
            </w:r>
            <w:r w:rsidRPr="005B180E">
              <w:rPr>
                <w:rFonts w:ascii="TH SarabunIT๙" w:hAnsi="TH SarabunIT๙" w:cs="TH SarabunIT๙"/>
                <w:cs/>
              </w:rPr>
              <w:t>กำหนดวัตถุประสงค์ของงานวิจัยได้อย่างถูกต้อง สอดคล้องกับหัวข้องานวิจัย</w:t>
            </w:r>
            <w:r w:rsidRPr="005B180E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14:paraId="2414C0C7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4B344E16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353A3B00" w14:textId="77777777" w:rsidTr="001E3DB1">
        <w:trPr>
          <w:trHeight w:val="169"/>
        </w:trPr>
        <w:tc>
          <w:tcPr>
            <w:tcW w:w="6912" w:type="dxa"/>
          </w:tcPr>
          <w:p w14:paraId="30E4AF6A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5. </w:t>
            </w:r>
            <w:r w:rsidRPr="005B180E">
              <w:rPr>
                <w:rFonts w:ascii="TH SarabunIT๙" w:hAnsi="TH SarabunIT๙" w:cs="TH SarabunIT๙"/>
                <w:cs/>
              </w:rPr>
              <w:t>หลักการ แนวคิด ทฤษฎี ที่นำมาใช้ในการวิจัยมีความเหมาะสม สอดคล้องกับปัญหาวิจัย</w:t>
            </w:r>
          </w:p>
        </w:tc>
        <w:tc>
          <w:tcPr>
            <w:tcW w:w="1276" w:type="dxa"/>
          </w:tcPr>
          <w:p w14:paraId="502A46F4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00F0E97E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4BCE84DB" w14:textId="77777777" w:rsidTr="001E3DB1">
        <w:trPr>
          <w:trHeight w:val="169"/>
        </w:trPr>
        <w:tc>
          <w:tcPr>
            <w:tcW w:w="6912" w:type="dxa"/>
          </w:tcPr>
          <w:p w14:paraId="15F639A2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6. </w:t>
            </w:r>
            <w:r w:rsidRPr="005B180E">
              <w:rPr>
                <w:rFonts w:ascii="TH SarabunIT๙" w:hAnsi="TH SarabunIT๙" w:cs="TH SarabunIT๙"/>
                <w:cs/>
              </w:rPr>
              <w:t>นำเสนอกรอบแนวคิดในการวิจัยได้อย่างชัดเจน ถูกต้อง และเหมาะสม</w:t>
            </w:r>
          </w:p>
        </w:tc>
        <w:tc>
          <w:tcPr>
            <w:tcW w:w="1276" w:type="dxa"/>
          </w:tcPr>
          <w:p w14:paraId="220DB789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0346BD08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50EF5FD9" w14:textId="77777777" w:rsidTr="001E3DB1">
        <w:trPr>
          <w:trHeight w:val="169"/>
        </w:trPr>
        <w:tc>
          <w:tcPr>
            <w:tcW w:w="6912" w:type="dxa"/>
          </w:tcPr>
          <w:p w14:paraId="4CCB9672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7. </w:t>
            </w:r>
            <w:r w:rsidRPr="005B180E">
              <w:rPr>
                <w:rFonts w:ascii="TH SarabunIT๙" w:hAnsi="TH SarabunIT๙" w:cs="TH SarabunIT๙"/>
                <w:cs/>
              </w:rPr>
              <w:t>ระบุขอบเขตของการวิจัยได้อย่างชัดเจน และเหมาะสม</w:t>
            </w:r>
          </w:p>
        </w:tc>
        <w:tc>
          <w:tcPr>
            <w:tcW w:w="1276" w:type="dxa"/>
          </w:tcPr>
          <w:p w14:paraId="39577426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6B0F9C63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1BA7E202" w14:textId="77777777" w:rsidTr="001E3DB1">
        <w:trPr>
          <w:trHeight w:val="169"/>
        </w:trPr>
        <w:tc>
          <w:tcPr>
            <w:tcW w:w="6912" w:type="dxa"/>
          </w:tcPr>
          <w:p w14:paraId="0A3CF89A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8. </w:t>
            </w:r>
            <w:r w:rsidRPr="005B180E">
              <w:rPr>
                <w:rFonts w:ascii="TH SarabunIT๙" w:hAnsi="TH SarabunIT๙" w:cs="TH SarabunIT๙"/>
                <w:cs/>
              </w:rPr>
              <w:t>เขียนคำนิยามศัพท์เฉพาะที่ใช้ในงานวิจัยได้อย่างชัดเจน ถูกต้อง และเหมาะสม</w:t>
            </w:r>
          </w:p>
        </w:tc>
        <w:tc>
          <w:tcPr>
            <w:tcW w:w="1276" w:type="dxa"/>
          </w:tcPr>
          <w:p w14:paraId="6019ED95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5DBC4B76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154F76FD" w14:textId="77777777" w:rsidTr="001E3DB1">
        <w:trPr>
          <w:trHeight w:val="169"/>
        </w:trPr>
        <w:tc>
          <w:tcPr>
            <w:tcW w:w="6912" w:type="dxa"/>
          </w:tcPr>
          <w:p w14:paraId="12962F09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9. </w:t>
            </w:r>
            <w:r w:rsidRPr="005B180E">
              <w:rPr>
                <w:rFonts w:ascii="TH SarabunIT๙" w:hAnsi="TH SarabunIT๙" w:cs="TH SarabunIT๙"/>
                <w:cs/>
              </w:rPr>
              <w:t>กำหนดขั้นตอนของการดำเนินการวิจัยได้อย่างถูกต้องเหมาะสม</w:t>
            </w:r>
            <w:r w:rsidRPr="005B180E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14:paraId="26972A9D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104A814F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235C285F" w14:textId="77777777" w:rsidTr="001E3DB1">
        <w:trPr>
          <w:trHeight w:val="169"/>
        </w:trPr>
        <w:tc>
          <w:tcPr>
            <w:tcW w:w="6912" w:type="dxa"/>
          </w:tcPr>
          <w:p w14:paraId="24947FBC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10. </w:t>
            </w:r>
            <w:r w:rsidRPr="005B180E">
              <w:rPr>
                <w:rFonts w:ascii="TH SarabunIT๙" w:hAnsi="TH SarabunIT๙" w:cs="TH SarabunIT๙"/>
                <w:cs/>
              </w:rPr>
              <w:t>กำหนดเครื่องมือ วิธีการสร้าง เครื่องมือได้อย่างเหมาะสม</w:t>
            </w:r>
          </w:p>
        </w:tc>
        <w:tc>
          <w:tcPr>
            <w:tcW w:w="1276" w:type="dxa"/>
          </w:tcPr>
          <w:p w14:paraId="6FF50F22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27528244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40DFDE70" w14:textId="77777777" w:rsidTr="001E3DB1">
        <w:trPr>
          <w:trHeight w:val="169"/>
        </w:trPr>
        <w:tc>
          <w:tcPr>
            <w:tcW w:w="6912" w:type="dxa"/>
          </w:tcPr>
          <w:p w14:paraId="21858ACC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11. </w:t>
            </w:r>
            <w:r w:rsidRPr="005B180E">
              <w:rPr>
                <w:rFonts w:ascii="TH SarabunIT๙" w:hAnsi="TH SarabunIT๙" w:cs="TH SarabunIT๙"/>
                <w:cs/>
              </w:rPr>
              <w:t>กำหนดวิธีการเก็บรวบรวมข้อมูลได้อย่างเหมาะสม</w:t>
            </w:r>
          </w:p>
        </w:tc>
        <w:tc>
          <w:tcPr>
            <w:tcW w:w="1276" w:type="dxa"/>
          </w:tcPr>
          <w:p w14:paraId="1B2A7620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47025E13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65C8A3DB" w14:textId="77777777" w:rsidTr="001E3DB1">
        <w:trPr>
          <w:trHeight w:val="169"/>
        </w:trPr>
        <w:tc>
          <w:tcPr>
            <w:tcW w:w="6912" w:type="dxa"/>
          </w:tcPr>
          <w:p w14:paraId="676538DD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12. </w:t>
            </w:r>
            <w:r w:rsidRPr="005B180E">
              <w:rPr>
                <w:rFonts w:ascii="TH SarabunIT๙" w:hAnsi="TH SarabunIT๙" w:cs="TH SarabunIT๙"/>
                <w:cs/>
              </w:rPr>
              <w:t>กำหนดวิธีการวิเคราะห์และการแปลผลข้อมูลได้อย่างเหมาะสม</w:t>
            </w:r>
          </w:p>
        </w:tc>
        <w:tc>
          <w:tcPr>
            <w:tcW w:w="1276" w:type="dxa"/>
          </w:tcPr>
          <w:p w14:paraId="31436FBF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0322B6BA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0A8DBBB4" w14:textId="77777777" w:rsidTr="001E3DB1">
        <w:trPr>
          <w:trHeight w:val="169"/>
        </w:trPr>
        <w:tc>
          <w:tcPr>
            <w:tcW w:w="6912" w:type="dxa"/>
          </w:tcPr>
          <w:p w14:paraId="5D4301CB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13. </w:t>
            </w:r>
            <w:r w:rsidRPr="005B180E">
              <w:rPr>
                <w:rFonts w:ascii="TH SarabunIT๙" w:hAnsi="TH SarabunIT๙" w:cs="TH SarabunIT๙"/>
                <w:cs/>
              </w:rPr>
              <w:t>ระบุปฏิทินการดำเนินการไว้อย่างชัดเจน เหมาะสม และเป็นไปตามเวลา</w:t>
            </w:r>
          </w:p>
          <w:p w14:paraId="6EA8B58A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  <w:cs/>
              </w:rPr>
              <w:t>ที่กำหนด</w:t>
            </w:r>
          </w:p>
        </w:tc>
        <w:tc>
          <w:tcPr>
            <w:tcW w:w="1276" w:type="dxa"/>
          </w:tcPr>
          <w:p w14:paraId="59496572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6FC5990F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4674564F" w14:textId="77777777" w:rsidTr="001E3DB1">
        <w:trPr>
          <w:trHeight w:val="169"/>
        </w:trPr>
        <w:tc>
          <w:tcPr>
            <w:tcW w:w="6912" w:type="dxa"/>
          </w:tcPr>
          <w:p w14:paraId="7A66A78D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14. </w:t>
            </w:r>
            <w:r w:rsidRPr="005B180E">
              <w:rPr>
                <w:rFonts w:ascii="TH SarabunIT๙" w:hAnsi="TH SarabunIT๙" w:cs="TH SarabunIT๙"/>
                <w:cs/>
              </w:rPr>
              <w:t>ระบุผลที่คาดว่าจะได้รับได้อย่างชัดเจน เหมาะสม สอดคล้องกับวัตถุประสงค์ของงานวิจัย</w:t>
            </w:r>
          </w:p>
        </w:tc>
        <w:tc>
          <w:tcPr>
            <w:tcW w:w="1276" w:type="dxa"/>
          </w:tcPr>
          <w:p w14:paraId="4F36D125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05025B47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59CE5E82" w14:textId="77777777" w:rsidTr="001E3DB1">
        <w:trPr>
          <w:trHeight w:val="169"/>
        </w:trPr>
        <w:tc>
          <w:tcPr>
            <w:tcW w:w="6912" w:type="dxa"/>
          </w:tcPr>
          <w:p w14:paraId="781FF248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15. </w:t>
            </w:r>
            <w:r w:rsidRPr="005B180E">
              <w:rPr>
                <w:rFonts w:ascii="TH SarabunIT๙" w:hAnsi="TH SarabunIT๙" w:cs="TH SarabunIT๙"/>
                <w:cs/>
              </w:rPr>
              <w:t>มีการอ้างอิงข้อมูลที่สำคัญ และเขียนรายการอ้างอิงได้อย่างถูกต้อง</w:t>
            </w:r>
          </w:p>
        </w:tc>
        <w:tc>
          <w:tcPr>
            <w:tcW w:w="1276" w:type="dxa"/>
          </w:tcPr>
          <w:p w14:paraId="7C9EAF56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6EB967C2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</w:tbl>
    <w:p w14:paraId="5D0C83C1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180E">
        <w:rPr>
          <w:rFonts w:ascii="TH SarabunIT๙" w:eastAsia="Calibri" w:hAnsi="TH SarabunIT๙" w:cs="TH SarabunIT๙"/>
          <w:sz w:val="32"/>
          <w:szCs w:val="32"/>
          <w:cs/>
        </w:rPr>
        <w:t>ข้อเสนอแนะเพิ่มเติม.............................................................................................................................................</w:t>
      </w:r>
    </w:p>
    <w:p w14:paraId="44277DD9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180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5B180E">
        <w:rPr>
          <w:rFonts w:ascii="TH SarabunIT๙" w:eastAsia="Calibri" w:hAnsi="TH SarabunIT๙" w:cs="TH SarabunIT๙"/>
          <w:sz w:val="32"/>
          <w:szCs w:val="32"/>
        </w:rPr>
        <w:t>.................................</w:t>
      </w:r>
    </w:p>
    <w:p w14:paraId="3A13B58A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180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5B180E">
        <w:rPr>
          <w:rFonts w:ascii="TH SarabunIT๙" w:eastAsia="Calibri" w:hAnsi="TH SarabunIT๙" w:cs="TH SarabunIT๙"/>
          <w:sz w:val="32"/>
          <w:szCs w:val="32"/>
        </w:rPr>
        <w:t>.................................</w:t>
      </w:r>
    </w:p>
    <w:p w14:paraId="21284275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08A3562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180E">
        <w:rPr>
          <w:rFonts w:ascii="TH SarabunIT๙" w:eastAsia="Calibri" w:hAnsi="TH SarabunIT๙" w:cs="TH SarabunIT๙"/>
          <w:sz w:val="32"/>
          <w:szCs w:val="32"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  <w:cs/>
        </w:rPr>
        <w:t>ลงชื่อ ...........................................กรรมการประเมินโครงร่างงานวิจัย</w:t>
      </w:r>
    </w:p>
    <w:p w14:paraId="712EB0E3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18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</w:t>
      </w:r>
      <w:r w:rsidRPr="005B180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</w:t>
      </w:r>
      <w:r w:rsidRPr="005B180E">
        <w:rPr>
          <w:rFonts w:ascii="TH SarabunIT๙" w:eastAsia="Calibri" w:hAnsi="TH SarabunIT๙" w:cs="TH SarabunIT๙"/>
          <w:sz w:val="32"/>
          <w:szCs w:val="32"/>
        </w:rPr>
        <w:t>(………………………………..……………….)</w:t>
      </w:r>
    </w:p>
    <w:p w14:paraId="2744EED3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180E">
        <w:rPr>
          <w:rFonts w:ascii="TH SarabunIT๙" w:eastAsia="Calibri" w:hAnsi="TH SarabunIT๙" w:cs="TH SarabunIT๙"/>
          <w:sz w:val="32"/>
          <w:szCs w:val="32"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  <w:cs/>
        </w:rPr>
        <w:t>วันที่...........เดือน..............................พ.ศ..................</w:t>
      </w:r>
    </w:p>
    <w:p w14:paraId="1A8ADFF5" w14:textId="77777777" w:rsidR="003C7777" w:rsidRPr="005B180E" w:rsidRDefault="003C7777" w:rsidP="003C777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CBE8288" w14:textId="77777777" w:rsidR="003C7777" w:rsidRPr="005B180E" w:rsidRDefault="003C7777" w:rsidP="00C0652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7777" w:rsidRPr="005B180E" w:rsidSect="003C33B3">
      <w:headerReference w:type="default" r:id="rId8"/>
      <w:footerReference w:type="default" r:id="rId9"/>
      <w:footerReference w:type="first" r:id="rId10"/>
      <w:pgSz w:w="11906" w:h="16838"/>
      <w:pgMar w:top="1440" w:right="1440" w:bottom="1135" w:left="1440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9BF94" w14:textId="77777777" w:rsidR="00BB6A77" w:rsidRDefault="00BB6A77" w:rsidP="0060383E">
      <w:pPr>
        <w:spacing w:after="0" w:line="240" w:lineRule="auto"/>
      </w:pPr>
      <w:r>
        <w:separator/>
      </w:r>
    </w:p>
  </w:endnote>
  <w:endnote w:type="continuationSeparator" w:id="0">
    <w:p w14:paraId="772E212D" w14:textId="77777777" w:rsidR="00BB6A77" w:rsidRDefault="00BB6A77" w:rsidP="0060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7D291" w14:textId="23CAD2D1" w:rsidR="0060383E" w:rsidRPr="0060383E" w:rsidRDefault="0060383E" w:rsidP="001D2AAC">
    <w:pPr>
      <w:pStyle w:val="a3"/>
      <w:ind w:left="4320"/>
      <w:rPr>
        <w:rFonts w:ascii="TH SarabunPSK" w:hAnsi="TH SarabunPSK" w:cs="TH SarabunPSK"/>
        <w:i/>
        <w:iCs/>
        <w:sz w:val="28"/>
        <w:cs/>
      </w:rPr>
    </w:pPr>
    <w:r w:rsidRPr="0060383E">
      <w:rPr>
        <w:rFonts w:ascii="TH SarabunPSK" w:hAnsi="TH SarabunPSK" w:cs="TH SarabunPSK"/>
        <w:i/>
        <w:iCs/>
        <w:sz w:val="28"/>
        <w:cs/>
      </w:rPr>
      <w:t>งานวิจัยเพื่อพัฒนา</w:t>
    </w:r>
    <w:r w:rsidR="00117CA5">
      <w:rPr>
        <w:rFonts w:ascii="TH SarabunPSK" w:hAnsi="TH SarabunPSK" w:cs="TH SarabunPSK" w:hint="cs"/>
        <w:i/>
        <w:iCs/>
        <w:sz w:val="28"/>
        <w:cs/>
      </w:rPr>
      <w:t xml:space="preserve">คุณภาพการศึกษา </w:t>
    </w:r>
    <w:r w:rsidRPr="0060383E">
      <w:rPr>
        <w:rFonts w:ascii="TH SarabunPSK" w:hAnsi="TH SarabunPSK" w:cs="TH SarabunPSK"/>
        <w:i/>
        <w:iCs/>
        <w:sz w:val="28"/>
        <w:cs/>
      </w:rPr>
      <w:t>กลุ่ม</w:t>
    </w:r>
    <w:r w:rsidR="001D2AAC">
      <w:rPr>
        <w:rFonts w:ascii="TH SarabunPSK" w:hAnsi="TH SarabunPSK" w:cs="TH SarabunPSK" w:hint="cs"/>
        <w:i/>
        <w:iCs/>
        <w:sz w:val="28"/>
        <w:cs/>
      </w:rPr>
      <w:t>บริหาร</w:t>
    </w:r>
    <w:r w:rsidRPr="0060383E">
      <w:rPr>
        <w:rFonts w:ascii="TH SarabunPSK" w:hAnsi="TH SarabunPSK" w:cs="TH SarabunPSK"/>
        <w:i/>
        <w:iCs/>
        <w:sz w:val="28"/>
        <w:cs/>
      </w:rPr>
      <w:t>วิชาการ</w:t>
    </w:r>
  </w:p>
  <w:p w14:paraId="6EE5D1A0" w14:textId="77777777" w:rsidR="0060383E" w:rsidRDefault="006038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49179" w14:textId="77777777" w:rsidR="0060383E" w:rsidRDefault="0060383E" w:rsidP="0060383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4A31B" w14:textId="77777777" w:rsidR="00BB6A77" w:rsidRDefault="00BB6A77" w:rsidP="0060383E">
      <w:pPr>
        <w:spacing w:after="0" w:line="240" w:lineRule="auto"/>
      </w:pPr>
      <w:r>
        <w:separator/>
      </w:r>
    </w:p>
  </w:footnote>
  <w:footnote w:type="continuationSeparator" w:id="0">
    <w:p w14:paraId="1C714264" w14:textId="77777777" w:rsidR="00BB6A77" w:rsidRDefault="00BB6A77" w:rsidP="0060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616370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32F90DF1" w14:textId="77777777" w:rsidR="0060383E" w:rsidRPr="0060383E" w:rsidRDefault="0060383E">
        <w:pPr>
          <w:pStyle w:val="a5"/>
          <w:jc w:val="right"/>
          <w:rPr>
            <w:rFonts w:ascii="TH SarabunPSK" w:hAnsi="TH SarabunPSK" w:cs="TH SarabunPSK"/>
            <w:sz w:val="28"/>
          </w:rPr>
        </w:pPr>
        <w:r w:rsidRPr="0060383E">
          <w:rPr>
            <w:rFonts w:ascii="TH SarabunPSK" w:hAnsi="TH SarabunPSK" w:cs="TH SarabunPSK"/>
            <w:sz w:val="28"/>
          </w:rPr>
          <w:fldChar w:fldCharType="begin"/>
        </w:r>
        <w:r w:rsidRPr="0060383E">
          <w:rPr>
            <w:rFonts w:ascii="TH SarabunPSK" w:hAnsi="TH SarabunPSK" w:cs="TH SarabunPSK"/>
            <w:sz w:val="28"/>
          </w:rPr>
          <w:instrText>PAGE   \* MERGEFORMAT</w:instrText>
        </w:r>
        <w:r w:rsidRPr="0060383E">
          <w:rPr>
            <w:rFonts w:ascii="TH SarabunPSK" w:hAnsi="TH SarabunPSK" w:cs="TH SarabunPSK"/>
            <w:sz w:val="28"/>
          </w:rPr>
          <w:fldChar w:fldCharType="separate"/>
        </w:r>
        <w:r w:rsidR="00E96C5A" w:rsidRPr="00E96C5A">
          <w:rPr>
            <w:rFonts w:ascii="TH SarabunPSK" w:hAnsi="TH SarabunPSK" w:cs="TH SarabunPSK"/>
            <w:noProof/>
            <w:sz w:val="28"/>
            <w:lang w:val="th-TH"/>
          </w:rPr>
          <w:t>-</w:t>
        </w:r>
        <w:r w:rsidR="00E96C5A">
          <w:rPr>
            <w:rFonts w:ascii="TH SarabunPSK" w:hAnsi="TH SarabunPSK" w:cs="TH SarabunPSK"/>
            <w:noProof/>
            <w:sz w:val="28"/>
          </w:rPr>
          <w:t xml:space="preserve"> 3 -</w:t>
        </w:r>
        <w:r w:rsidRPr="0060383E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1798B7CF" w14:textId="77777777" w:rsidR="0060383E" w:rsidRPr="0060383E" w:rsidRDefault="0060383E">
    <w:pPr>
      <w:pStyle w:val="a5"/>
      <w:rPr>
        <w:rFonts w:ascii="TH SarabunPSK" w:hAnsi="TH SarabunPSK" w:cs="TH SarabunPSK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520"/>
    <w:rsid w:val="00040FA8"/>
    <w:rsid w:val="000928DF"/>
    <w:rsid w:val="000975BB"/>
    <w:rsid w:val="00117CA5"/>
    <w:rsid w:val="00156FC2"/>
    <w:rsid w:val="001818EF"/>
    <w:rsid w:val="0019275D"/>
    <w:rsid w:val="001B6BB2"/>
    <w:rsid w:val="001C5C2A"/>
    <w:rsid w:val="001D2AAC"/>
    <w:rsid w:val="00200068"/>
    <w:rsid w:val="00201190"/>
    <w:rsid w:val="00224C2D"/>
    <w:rsid w:val="0022787B"/>
    <w:rsid w:val="002527B5"/>
    <w:rsid w:val="00256FDC"/>
    <w:rsid w:val="0032714B"/>
    <w:rsid w:val="003809EB"/>
    <w:rsid w:val="003C33B3"/>
    <w:rsid w:val="003C7777"/>
    <w:rsid w:val="00403685"/>
    <w:rsid w:val="00474119"/>
    <w:rsid w:val="00481624"/>
    <w:rsid w:val="00487969"/>
    <w:rsid w:val="00492DD1"/>
    <w:rsid w:val="004F42B8"/>
    <w:rsid w:val="00550C73"/>
    <w:rsid w:val="005B180E"/>
    <w:rsid w:val="00603676"/>
    <w:rsid w:val="0060383E"/>
    <w:rsid w:val="0069467B"/>
    <w:rsid w:val="006A72C8"/>
    <w:rsid w:val="00753588"/>
    <w:rsid w:val="00785991"/>
    <w:rsid w:val="007931A0"/>
    <w:rsid w:val="00812F82"/>
    <w:rsid w:val="008234AC"/>
    <w:rsid w:val="00852F2D"/>
    <w:rsid w:val="00893671"/>
    <w:rsid w:val="008B22DC"/>
    <w:rsid w:val="008D29B5"/>
    <w:rsid w:val="00AB2664"/>
    <w:rsid w:val="00AC53E8"/>
    <w:rsid w:val="00AF6985"/>
    <w:rsid w:val="00B4186D"/>
    <w:rsid w:val="00BB6A77"/>
    <w:rsid w:val="00C06520"/>
    <w:rsid w:val="00C42C68"/>
    <w:rsid w:val="00C97BD3"/>
    <w:rsid w:val="00D036BA"/>
    <w:rsid w:val="00D32304"/>
    <w:rsid w:val="00E46DDD"/>
    <w:rsid w:val="00E96C5A"/>
    <w:rsid w:val="00F142D0"/>
    <w:rsid w:val="00F32A8E"/>
    <w:rsid w:val="00FC3B3F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FB4D0"/>
  <w15:docId w15:val="{0E436A94-EDE2-4FE6-8CAC-74FF5F62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180E"/>
    <w:pPr>
      <w:keepNext/>
      <w:spacing w:after="0" w:line="240" w:lineRule="auto"/>
      <w:outlineLvl w:val="0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520"/>
    <w:pPr>
      <w:spacing w:after="0" w:line="240" w:lineRule="auto"/>
    </w:pPr>
  </w:style>
  <w:style w:type="paragraph" w:customStyle="1" w:styleId="a4">
    <w:name w:val="ค่าปริยาย"/>
    <w:rsid w:val="00C06520"/>
    <w:pPr>
      <w:widowControl w:val="0"/>
      <w:suppressAutoHyphens/>
      <w:spacing w:after="200" w:line="276" w:lineRule="auto"/>
    </w:pPr>
    <w:rPr>
      <w:rFonts w:ascii="Times New Roman" w:eastAsia="SimSun" w:hAnsi="Times New Roman" w:cs="Angsana New"/>
      <w:sz w:val="24"/>
      <w:szCs w:val="32"/>
      <w:lang w:eastAsia="zh-CN"/>
    </w:rPr>
  </w:style>
  <w:style w:type="paragraph" w:styleId="a5">
    <w:name w:val="header"/>
    <w:basedOn w:val="a"/>
    <w:link w:val="a6"/>
    <w:uiPriority w:val="99"/>
    <w:unhideWhenUsed/>
    <w:rsid w:val="00603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383E"/>
  </w:style>
  <w:style w:type="paragraph" w:styleId="a7">
    <w:name w:val="footer"/>
    <w:basedOn w:val="a"/>
    <w:link w:val="a8"/>
    <w:uiPriority w:val="99"/>
    <w:unhideWhenUsed/>
    <w:rsid w:val="00603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383E"/>
  </w:style>
  <w:style w:type="paragraph" w:styleId="a9">
    <w:name w:val="Balloon Text"/>
    <w:basedOn w:val="a"/>
    <w:link w:val="aa"/>
    <w:uiPriority w:val="99"/>
    <w:semiHidden/>
    <w:unhideWhenUsed/>
    <w:rsid w:val="00156FC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56FC2"/>
    <w:rPr>
      <w:rFonts w:ascii="Leelawadee" w:hAnsi="Leelawadee" w:cs="Angsana New"/>
      <w:sz w:val="18"/>
      <w:szCs w:val="22"/>
    </w:rPr>
  </w:style>
  <w:style w:type="table" w:styleId="ab">
    <w:name w:val="Table Grid"/>
    <w:basedOn w:val="a1"/>
    <w:uiPriority w:val="59"/>
    <w:rsid w:val="003C7777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5B180E"/>
    <w:rPr>
      <w:rFonts w:ascii="AngsanaUPC" w:eastAsia="Cordia New" w:hAnsi="AngsanaUPC" w:cs="Angsan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wittaya wanmakok</cp:lastModifiedBy>
  <cp:revision>7</cp:revision>
  <cp:lastPrinted>2019-10-22T03:11:00Z</cp:lastPrinted>
  <dcterms:created xsi:type="dcterms:W3CDTF">2019-10-23T17:24:00Z</dcterms:created>
  <dcterms:modified xsi:type="dcterms:W3CDTF">2024-12-16T09:04:00Z</dcterms:modified>
</cp:coreProperties>
</file>